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86445">
      <w:pPr>
        <w:widowControl/>
        <w:spacing w:line="576" w:lineRule="exact"/>
        <w:jc w:val="left"/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-741680</wp:posOffset>
            </wp:positionV>
            <wp:extent cx="1800225" cy="581660"/>
            <wp:effectExtent l="0" t="0" r="0" b="8890"/>
            <wp:wrapNone/>
            <wp:docPr id="7" name="图片 7" descr="WIC世界创新大会中英文标识-三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IC世界创新大会中英文标识-三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 w14:paraId="60651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2025世界创新奖</w:t>
      </w:r>
      <w:r>
        <w:rPr>
          <w:rFonts w:hint="eastAsia" w:ascii="仿宋" w:hAnsi="仿宋" w:eastAsia="仿宋" w:cs="仿宋"/>
          <w:b/>
          <w:sz w:val="36"/>
          <w:szCs w:val="36"/>
        </w:rPr>
        <w:t>申报表</w:t>
      </w:r>
    </w:p>
    <w:tbl>
      <w:tblPr>
        <w:tblStyle w:val="6"/>
        <w:tblW w:w="10627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772"/>
        <w:gridCol w:w="419"/>
        <w:gridCol w:w="1823"/>
        <w:gridCol w:w="3838"/>
      </w:tblGrid>
      <w:tr w14:paraId="2D100FA0"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34012671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基本信息</w:t>
            </w:r>
          </w:p>
        </w:tc>
      </w:tr>
      <w:tr w14:paraId="04068E78">
        <w:trPr>
          <w:trHeight w:val="635" w:hRule="atLeast"/>
          <w:jc w:val="center"/>
        </w:trPr>
        <w:tc>
          <w:tcPr>
            <w:tcW w:w="1672" w:type="dxa"/>
            <w:vMerge w:val="restart"/>
            <w:vAlign w:val="center"/>
          </w:tcPr>
          <w:p w14:paraId="2EFD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955" w:type="dxa"/>
            <w:gridSpan w:val="4"/>
            <w:vAlign w:val="center"/>
          </w:tcPr>
          <w:p w14:paraId="69871305">
            <w:pPr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中文：</w:t>
            </w:r>
          </w:p>
        </w:tc>
      </w:tr>
      <w:tr w14:paraId="02F2A91A">
        <w:trPr>
          <w:trHeight w:val="636" w:hRule="atLeast"/>
          <w:jc w:val="center"/>
        </w:trPr>
        <w:tc>
          <w:tcPr>
            <w:tcW w:w="1672" w:type="dxa"/>
            <w:vMerge w:val="continue"/>
            <w:vAlign w:val="center"/>
          </w:tcPr>
          <w:p w14:paraId="3B534D32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5DCBF271">
            <w:pPr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英文：</w:t>
            </w:r>
          </w:p>
        </w:tc>
      </w:tr>
      <w:tr w14:paraId="4170BD4C">
        <w:trPr>
          <w:trHeight w:val="744" w:hRule="atLeast"/>
          <w:jc w:val="center"/>
        </w:trPr>
        <w:tc>
          <w:tcPr>
            <w:tcW w:w="1672" w:type="dxa"/>
            <w:vAlign w:val="center"/>
          </w:tcPr>
          <w:p w14:paraId="6925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8955" w:type="dxa"/>
            <w:gridSpan w:val="4"/>
            <w:vAlign w:val="center"/>
          </w:tcPr>
          <w:p w14:paraId="6C026547">
            <w:pPr>
              <w:snapToGrid w:val="0"/>
              <w:spacing w:line="440" w:lineRule="exact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个人(团队)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企业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科研机构</w:t>
            </w:r>
          </w:p>
        </w:tc>
      </w:tr>
      <w:tr w14:paraId="718C56BC">
        <w:trPr>
          <w:trHeight w:val="1145" w:hRule="atLeast"/>
          <w:jc w:val="center"/>
        </w:trPr>
        <w:tc>
          <w:tcPr>
            <w:tcW w:w="1672" w:type="dxa"/>
            <w:vAlign w:val="center"/>
          </w:tcPr>
          <w:p w14:paraId="4BD5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商标/品牌</w:t>
            </w:r>
          </w:p>
        </w:tc>
        <w:tc>
          <w:tcPr>
            <w:tcW w:w="8955" w:type="dxa"/>
            <w:gridSpan w:val="4"/>
            <w:vAlign w:val="center"/>
          </w:tcPr>
          <w:p w14:paraId="590CA201">
            <w:pPr>
              <w:snapToGrid w:val="0"/>
              <w:spacing w:line="440" w:lineRule="exact"/>
              <w:jc w:val="both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(文字/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标识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LOGO)</w:t>
            </w:r>
          </w:p>
        </w:tc>
      </w:tr>
      <w:tr w14:paraId="3A115FA5">
        <w:trPr>
          <w:trHeight w:val="635" w:hRule="atLeast"/>
          <w:jc w:val="center"/>
        </w:trPr>
        <w:tc>
          <w:tcPr>
            <w:tcW w:w="1672" w:type="dxa"/>
            <w:vMerge w:val="restart"/>
            <w:vAlign w:val="center"/>
          </w:tcPr>
          <w:p w14:paraId="32D5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715" w:type="dxa"/>
            <w:gridSpan w:val="2"/>
            <w:vAlign w:val="center"/>
          </w:tcPr>
          <w:p w14:paraId="42B24295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电话：</w:t>
            </w:r>
          </w:p>
        </w:tc>
        <w:tc>
          <w:tcPr>
            <w:tcW w:w="5240" w:type="dxa"/>
            <w:gridSpan w:val="2"/>
            <w:vAlign w:val="center"/>
          </w:tcPr>
          <w:p w14:paraId="64CAA027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传真：</w:t>
            </w:r>
          </w:p>
        </w:tc>
      </w:tr>
      <w:tr w14:paraId="244705FD">
        <w:trPr>
          <w:trHeight w:val="635" w:hRule="atLeast"/>
          <w:jc w:val="center"/>
        </w:trPr>
        <w:tc>
          <w:tcPr>
            <w:tcW w:w="1672" w:type="dxa"/>
            <w:vMerge w:val="continue"/>
            <w:vAlign w:val="center"/>
          </w:tcPr>
          <w:p w14:paraId="4CD0E843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436D76A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网址：</w:t>
            </w:r>
          </w:p>
        </w:tc>
        <w:tc>
          <w:tcPr>
            <w:tcW w:w="5240" w:type="dxa"/>
            <w:gridSpan w:val="2"/>
            <w:vAlign w:val="center"/>
          </w:tcPr>
          <w:p w14:paraId="3C35C019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邮箱：</w:t>
            </w:r>
          </w:p>
        </w:tc>
      </w:tr>
      <w:tr w14:paraId="2BD71114">
        <w:trPr>
          <w:trHeight w:val="635" w:hRule="atLeast"/>
          <w:jc w:val="center"/>
        </w:trPr>
        <w:tc>
          <w:tcPr>
            <w:tcW w:w="1672" w:type="dxa"/>
            <w:vMerge w:val="continue"/>
            <w:vAlign w:val="center"/>
          </w:tcPr>
          <w:p w14:paraId="081E7556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25C8A954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地址：</w:t>
            </w:r>
          </w:p>
        </w:tc>
      </w:tr>
      <w:tr w14:paraId="131F3FF5">
        <w:trPr>
          <w:trHeight w:val="635" w:hRule="atLeast"/>
          <w:jc w:val="center"/>
        </w:trPr>
        <w:tc>
          <w:tcPr>
            <w:tcW w:w="1672" w:type="dxa"/>
            <w:vMerge w:val="restart"/>
            <w:vAlign w:val="center"/>
          </w:tcPr>
          <w:p w14:paraId="2B55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3715" w:type="dxa"/>
            <w:gridSpan w:val="2"/>
            <w:vAlign w:val="center"/>
          </w:tcPr>
          <w:p w14:paraId="009C8915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2"/>
            <w:vAlign w:val="center"/>
          </w:tcPr>
          <w:p w14:paraId="75ECB419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职务：</w:t>
            </w:r>
          </w:p>
        </w:tc>
      </w:tr>
      <w:tr w14:paraId="22CE4F91">
        <w:trPr>
          <w:trHeight w:val="635" w:hRule="atLeast"/>
          <w:jc w:val="center"/>
        </w:trPr>
        <w:tc>
          <w:tcPr>
            <w:tcW w:w="1672" w:type="dxa"/>
            <w:vMerge w:val="continue"/>
            <w:vAlign w:val="center"/>
          </w:tcPr>
          <w:p w14:paraId="7441B677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38D2DF83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2"/>
            <w:vAlign w:val="center"/>
          </w:tcPr>
          <w:p w14:paraId="633D0739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邮箱：</w:t>
            </w:r>
          </w:p>
        </w:tc>
      </w:tr>
      <w:tr w14:paraId="75AA5BE2">
        <w:trPr>
          <w:trHeight w:val="2533" w:hRule="atLeast"/>
          <w:jc w:val="center"/>
        </w:trPr>
        <w:tc>
          <w:tcPr>
            <w:tcW w:w="1672" w:type="dxa"/>
            <w:vAlign w:val="center"/>
          </w:tcPr>
          <w:p w14:paraId="58BB0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申报领域</w:t>
            </w:r>
          </w:p>
        </w:tc>
        <w:tc>
          <w:tcPr>
            <w:tcW w:w="8955" w:type="dxa"/>
            <w:gridSpan w:val="4"/>
            <w:vAlign w:val="center"/>
          </w:tcPr>
          <w:p w14:paraId="0C6D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□Physics/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物理学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□Chemistry/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化学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□Biology/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生物学</w:t>
            </w:r>
          </w:p>
          <w:p w14:paraId="0253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□Medicine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医学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□Engineering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工程学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  <w:p w14:paraId="0208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□Computer Science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计算机科学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□Economics/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经济学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6753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□Others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（请说明）</w:t>
            </w:r>
          </w:p>
          <w:p w14:paraId="2B052338">
            <w:pPr>
              <w:spacing w:line="440" w:lineRule="exact"/>
              <w:jc w:val="left"/>
              <w:rPr>
                <w:rFonts w:hint="eastAsia" w:ascii="仿宋" w:hAnsi="仿宋" w:eastAsia="仿宋"/>
                <w:color w:val="0000FF"/>
                <w:sz w:val="28"/>
                <w:szCs w:val="28"/>
              </w:rPr>
            </w:pPr>
          </w:p>
        </w:tc>
      </w:tr>
      <w:tr w14:paraId="28E7C72F"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3BE032B8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信息</w:t>
            </w:r>
          </w:p>
        </w:tc>
      </w:tr>
      <w:tr w14:paraId="45B6D948">
        <w:trPr>
          <w:trHeight w:val="635" w:hRule="atLeast"/>
          <w:jc w:val="center"/>
        </w:trPr>
        <w:tc>
          <w:tcPr>
            <w:tcW w:w="1672" w:type="dxa"/>
            <w:vAlign w:val="center"/>
          </w:tcPr>
          <w:p w14:paraId="42A60E0F">
            <w:pPr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338" w:type="dxa"/>
            <w:vAlign w:val="center"/>
          </w:tcPr>
          <w:p w14:paraId="41B053DE">
            <w:pPr>
              <w:snapToGrid w:val="0"/>
              <w:spacing w:line="440" w:lineRule="exac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4F2164B">
            <w:pPr>
              <w:snapToGrid w:val="0"/>
              <w:spacing w:line="44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3575" w:type="dxa"/>
            <w:vAlign w:val="center"/>
          </w:tcPr>
          <w:p w14:paraId="723C0B02">
            <w:pPr>
              <w:snapToGrid w:val="0"/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05DA5">
        <w:trPr>
          <w:trHeight w:val="635" w:hRule="atLeast"/>
          <w:jc w:val="center"/>
        </w:trPr>
        <w:tc>
          <w:tcPr>
            <w:tcW w:w="1672" w:type="dxa"/>
            <w:vAlign w:val="center"/>
          </w:tcPr>
          <w:p w14:paraId="7D615963">
            <w:pPr>
              <w:jc w:val="center"/>
              <w:rPr>
                <w:rFonts w:hint="default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投资总额</w:t>
            </w:r>
          </w:p>
        </w:tc>
        <w:tc>
          <w:tcPr>
            <w:tcW w:w="3338" w:type="dxa"/>
            <w:vAlign w:val="center"/>
          </w:tcPr>
          <w:p w14:paraId="1ADCCAD1">
            <w:pPr>
              <w:spacing w:line="42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464DBF5">
            <w:pPr>
              <w:spacing w:line="42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3575" w:type="dxa"/>
            <w:vAlign w:val="center"/>
          </w:tcPr>
          <w:p w14:paraId="21698F93">
            <w:pPr>
              <w:spacing w:line="42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158F8">
        <w:trPr>
          <w:trHeight w:val="635" w:hRule="atLeast"/>
          <w:jc w:val="center"/>
        </w:trPr>
        <w:tc>
          <w:tcPr>
            <w:tcW w:w="1672" w:type="dxa"/>
            <w:vAlign w:val="center"/>
          </w:tcPr>
          <w:p w14:paraId="4CE59D4F">
            <w:pPr>
              <w:jc w:val="center"/>
              <w:rPr>
                <w:rFonts w:hint="default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团队规模</w:t>
            </w:r>
          </w:p>
        </w:tc>
        <w:tc>
          <w:tcPr>
            <w:tcW w:w="3338" w:type="dxa"/>
            <w:vAlign w:val="center"/>
          </w:tcPr>
          <w:p w14:paraId="60E3E00F">
            <w:pPr>
              <w:spacing w:line="42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059FDC4">
            <w:pPr>
              <w:spacing w:line="42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3575" w:type="dxa"/>
            <w:vAlign w:val="center"/>
          </w:tcPr>
          <w:p w14:paraId="3EFD5675">
            <w:pPr>
              <w:spacing w:line="42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DFED1">
        <w:trPr>
          <w:trHeight w:val="3101" w:hRule="atLeast"/>
          <w:jc w:val="center"/>
        </w:trPr>
        <w:tc>
          <w:tcPr>
            <w:tcW w:w="1672" w:type="dxa"/>
            <w:tcBorders>
              <w:top w:val="single" w:color="auto" w:sz="4" w:space="0"/>
            </w:tcBorders>
            <w:vAlign w:val="center"/>
          </w:tcPr>
          <w:p w14:paraId="53D95F54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介绍</w:t>
            </w:r>
            <w:r>
              <w:rPr>
                <w:rFonts w:hint="eastAsia" w:eastAsiaTheme="minorEastAsia"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-1592580</wp:posOffset>
                  </wp:positionV>
                  <wp:extent cx="1800225" cy="581660"/>
                  <wp:effectExtent l="0" t="0" r="0" b="8890"/>
                  <wp:wrapNone/>
                  <wp:docPr id="5" name="图片 5" descr="WIC世界创新大会中英文标识-三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IC世界创新大会中英文标识-三行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55" w:type="dxa"/>
            <w:gridSpan w:val="4"/>
            <w:tcBorders>
              <w:top w:val="single" w:color="auto" w:sz="4" w:space="0"/>
            </w:tcBorders>
            <w:vAlign w:val="center"/>
          </w:tcPr>
          <w:p w14:paraId="66E35307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中英文填写，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00字以内</w:t>
            </w:r>
          </w:p>
          <w:p w14:paraId="4BD108F4">
            <w:pPr>
              <w:snapToGrid w:val="0"/>
              <w:spacing w:line="440" w:lineRule="exact"/>
              <w:jc w:val="both"/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包含项目背景、主要功能、技术特点、应用场景等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706BC52A">
        <w:trPr>
          <w:trHeight w:val="3572" w:hRule="atLeast"/>
          <w:jc w:val="center"/>
        </w:trPr>
        <w:tc>
          <w:tcPr>
            <w:tcW w:w="1672" w:type="dxa"/>
            <w:tcBorders>
              <w:top w:val="single" w:color="auto" w:sz="4" w:space="0"/>
            </w:tcBorders>
            <w:vAlign w:val="center"/>
          </w:tcPr>
          <w:p w14:paraId="1ACC7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创新成果</w:t>
            </w:r>
          </w:p>
        </w:tc>
        <w:tc>
          <w:tcPr>
            <w:tcW w:w="8955" w:type="dxa"/>
            <w:gridSpan w:val="4"/>
            <w:tcBorders>
              <w:top w:val="single" w:color="auto" w:sz="4" w:space="0"/>
            </w:tcBorders>
            <w:vAlign w:val="center"/>
          </w:tcPr>
          <w:p w14:paraId="48BB9449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val="en-US" w:eastAsia="zh-CN"/>
              </w:rPr>
              <w:t>中英文填写，请描述项目在技术、方法或模式上的创新突破点及其实现的具体成果。</w:t>
            </w:r>
          </w:p>
        </w:tc>
      </w:tr>
      <w:tr w14:paraId="0DCDE6FC">
        <w:trPr>
          <w:trHeight w:val="3341" w:hRule="atLeast"/>
          <w:jc w:val="center"/>
        </w:trPr>
        <w:tc>
          <w:tcPr>
            <w:tcW w:w="1672" w:type="dxa"/>
            <w:tcBorders>
              <w:top w:val="single" w:color="auto" w:sz="4" w:space="0"/>
            </w:tcBorders>
            <w:vAlign w:val="center"/>
          </w:tcPr>
          <w:p w14:paraId="37E5DAFC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市场应用</w:t>
            </w:r>
          </w:p>
          <w:p w14:paraId="320BE231">
            <w:pPr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955" w:type="dxa"/>
            <w:gridSpan w:val="4"/>
            <w:tcBorders>
              <w:top w:val="single" w:color="auto" w:sz="4" w:space="0"/>
            </w:tcBorders>
            <w:vAlign w:val="center"/>
          </w:tcPr>
          <w:p w14:paraId="51F46514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val="en-US" w:eastAsia="zh-CN"/>
              </w:rPr>
              <w:t>中英文填写，包含商业化程度、市场推广情况、用户反馈、经济效益等。</w:t>
            </w:r>
          </w:p>
        </w:tc>
      </w:tr>
      <w:tr w14:paraId="53346BC6">
        <w:trPr>
          <w:trHeight w:val="3268" w:hRule="atLeast"/>
          <w:jc w:val="center"/>
        </w:trPr>
        <w:tc>
          <w:tcPr>
            <w:tcW w:w="1672" w:type="dxa"/>
            <w:vAlign w:val="center"/>
          </w:tcPr>
          <w:p w14:paraId="5636049B">
            <w:pPr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荣誉资质</w:t>
            </w:r>
          </w:p>
        </w:tc>
        <w:tc>
          <w:tcPr>
            <w:tcW w:w="8955" w:type="dxa"/>
            <w:gridSpan w:val="4"/>
            <w:vAlign w:val="center"/>
          </w:tcPr>
          <w:p w14:paraId="5D03026F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包含但不限于企业获得的荣誉及知识产权专利等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1B63BAE6"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8D8D8" w:themeFill="background1" w:themeFillShade="D9"/>
            <w:vAlign w:val="center"/>
          </w:tcPr>
          <w:p w14:paraId="04B1D932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-748030</wp:posOffset>
                  </wp:positionV>
                  <wp:extent cx="1800225" cy="581660"/>
                  <wp:effectExtent l="0" t="0" r="0" b="8890"/>
                  <wp:wrapNone/>
                  <wp:docPr id="2" name="图片 2" descr="WIC世界创新大会中英文标识-三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IC世界创新大会中英文标识-三行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主要贡献</w:t>
            </w:r>
          </w:p>
        </w:tc>
      </w:tr>
      <w:tr w14:paraId="414BD414">
        <w:trPr>
          <w:trHeight w:val="5084" w:hRule="atLeast"/>
          <w:jc w:val="center"/>
        </w:trPr>
        <w:tc>
          <w:tcPr>
            <w:tcW w:w="1672" w:type="dxa"/>
            <w:vAlign w:val="center"/>
          </w:tcPr>
          <w:p w14:paraId="68C5638D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贡献</w:t>
            </w:r>
          </w:p>
        </w:tc>
        <w:tc>
          <w:tcPr>
            <w:tcW w:w="8955" w:type="dxa"/>
            <w:gridSpan w:val="4"/>
            <w:vAlign w:val="center"/>
          </w:tcPr>
          <w:p w14:paraId="7EE0C6F3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中英文填写，1000字以内</w:t>
            </w:r>
          </w:p>
          <w:p w14:paraId="5F241911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请阐述本项目在一个或多个学科/产业领域的突破性贡献，及其对推动人类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经济和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社会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创新发展产生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的实质性影响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0805D29D">
        <w:trPr>
          <w:trHeight w:val="2513" w:hRule="atLeast"/>
          <w:jc w:val="center"/>
        </w:trPr>
        <w:tc>
          <w:tcPr>
            <w:tcW w:w="1672" w:type="dxa"/>
            <w:vAlign w:val="center"/>
          </w:tcPr>
          <w:p w14:paraId="2C9CFFD9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其他说明</w:t>
            </w:r>
          </w:p>
        </w:tc>
        <w:tc>
          <w:tcPr>
            <w:tcW w:w="8955" w:type="dxa"/>
            <w:gridSpan w:val="4"/>
            <w:vAlign w:val="center"/>
          </w:tcPr>
          <w:p w14:paraId="0D3D483B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</w:t>
            </w:r>
          </w:p>
        </w:tc>
      </w:tr>
      <w:tr w14:paraId="21C4A1A1">
        <w:trPr>
          <w:trHeight w:val="567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12D26744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申报确认</w:t>
            </w:r>
          </w:p>
        </w:tc>
      </w:tr>
      <w:tr w14:paraId="790B48DE">
        <w:trPr>
          <w:trHeight w:val="4617" w:hRule="atLeast"/>
          <w:jc w:val="center"/>
        </w:trPr>
        <w:tc>
          <w:tcPr>
            <w:tcW w:w="10627" w:type="dxa"/>
            <w:gridSpan w:val="5"/>
            <w:vAlign w:val="center"/>
          </w:tcPr>
          <w:p w14:paraId="7C33E4A4">
            <w:pPr>
              <w:snapToGrid w:val="0"/>
              <w:spacing w:after="156" w:afterLines="5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/个人承诺所提供的申报资料真实、准确、完整，不存在任何虚假信息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不存在任何违反国家有关法律法规的情形，并确认以上申报内容无知识产权纷争。</w:t>
            </w:r>
          </w:p>
          <w:p w14:paraId="30BBA186">
            <w:pPr>
              <w:snapToGrid w:val="0"/>
              <w:spacing w:after="312" w:afterLines="100"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同意申报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2025世界创新奖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。</w:t>
            </w:r>
          </w:p>
          <w:p w14:paraId="3FCC5CBA">
            <w:pPr>
              <w:snapToGrid w:val="0"/>
              <w:spacing w:after="312" w:afterLines="100"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5D3D06C">
            <w:pPr>
              <w:snapToGrid w:val="0"/>
              <w:spacing w:after="312" w:afterLines="100"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45E71D23">
            <w:pPr>
              <w:snapToGrid w:val="0"/>
              <w:spacing w:after="312" w:afterLines="10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申报人签字：     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（章）：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日期：</w:t>
            </w:r>
          </w:p>
        </w:tc>
      </w:tr>
      <w:tr w14:paraId="5164AAA7">
        <w:trPr>
          <w:trHeight w:val="8619" w:hRule="atLeast"/>
          <w:jc w:val="center"/>
        </w:trPr>
        <w:tc>
          <w:tcPr>
            <w:tcW w:w="10627" w:type="dxa"/>
            <w:gridSpan w:val="5"/>
            <w:vAlign w:val="center"/>
          </w:tcPr>
          <w:p w14:paraId="3203FE26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如有其他需求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-879475</wp:posOffset>
                  </wp:positionV>
                  <wp:extent cx="1800225" cy="581660"/>
                  <wp:effectExtent l="0" t="0" r="0" b="8890"/>
                  <wp:wrapNone/>
                  <wp:docPr id="3" name="图片 3" descr="WIC世界创新大会中英文标识-三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IC世界创新大会中英文标识-三行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，请联系：</w:t>
            </w:r>
          </w:p>
          <w:p w14:paraId="479D53EF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+86 18988992699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E-mail: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</w:p>
          <w:p w14:paraId="63250FF1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----------------------------------------------------------------</w:t>
            </w:r>
          </w:p>
          <w:p w14:paraId="18B262CA">
            <w:pPr>
              <w:snapToGrid w:val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填写须知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1DAE24B6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请如实填写以上内容，将以此表内容进行评比和公开，本工作委员会和大会不承担因此引起的任何法律责任；</w:t>
            </w:r>
          </w:p>
          <w:p w14:paraId="482992E0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如此表格有未标明部分，请在其他说明里补充，产品和解决方案介绍可以附件形式附后；</w:t>
            </w:r>
          </w:p>
          <w:p w14:paraId="442B3D40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信息中，“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联系人”指申报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指定的专门对接人，负责申报过程中与组委会的信息沟通和材料准备，相关信息必须真实准确，如该信息使得组委会无法与其联络，则视为自动放弃参选；</w:t>
            </w:r>
          </w:p>
          <w:p w14:paraId="45A96434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荣誉资质项请提供所获荣誉的证件或牌匾的电子版，并以附件形式附后；</w:t>
            </w:r>
          </w:p>
          <w:p w14:paraId="5188A74E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请填写完此表后以“项目名称+申报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”的格式命名与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LOGO(2000像素以上的高清图片或矢量格式的源文件)、产品图片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荣誉资质等相关文件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以附件形式发送至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"mailto:123@wewic.com。" </w:instrTex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t>123@wewic.com</w:t>
            </w:r>
            <w:r>
              <w:rPr>
                <w:rStyle w:val="10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  <w:p w14:paraId="1777E1C9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申报截止日期：2025年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月3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日。</w:t>
            </w:r>
          </w:p>
          <w:p w14:paraId="32F82E82">
            <w:pPr>
              <w:numPr>
                <w:ilvl w:val="0"/>
                <w:numId w:val="0"/>
              </w:numPr>
              <w:snapToGrid w:val="0"/>
              <w:spacing w:before="156" w:beforeLines="5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</w:tbl>
    <w:p w14:paraId="2CC11AC7">
      <w:pPr>
        <w:pStyle w:val="14"/>
        <w:snapToGrid w:val="0"/>
        <w:spacing w:before="93" w:beforeLines="30" w:after="0" w:line="240" w:lineRule="auto"/>
        <w:ind w:left="0" w:leftChars="0" w:firstLine="0" w:firstLineChars="0"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17" w:right="1417" w:bottom="1417" w:left="1417" w:header="851" w:footer="759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D3ABC"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line="560" w:lineRule="exact"/>
      <w:ind w:right="0"/>
      <w:jc w:val="right"/>
      <w:textAlignment w:val="auto"/>
      <w:rPr>
        <w:rFonts w:hint="default" w:ascii="仿宋" w:hAnsi="仿宋" w:eastAsia="仿宋" w:cs="仿宋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</w:rPr>
      <w:t>+86 18988992699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</w:rPr>
      <w:t>123@wewic.com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www.wewic.com</w:t>
    </w:r>
  </w:p>
  <w:p w14:paraId="5092700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EA6D6"/>
    <w:multiLevelType w:val="singleLevel"/>
    <w:tmpl w:val="7E5EA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TYxMzQxNjc4OTQ3NDM4OWI4ZDI1ZWJkOTg3ODgifQ=="/>
  </w:docVars>
  <w:rsids>
    <w:rsidRoot w:val="004020B5"/>
    <w:rsid w:val="00012733"/>
    <w:rsid w:val="0002053E"/>
    <w:rsid w:val="0002396F"/>
    <w:rsid w:val="00035142"/>
    <w:rsid w:val="000354D8"/>
    <w:rsid w:val="00052E64"/>
    <w:rsid w:val="00065A69"/>
    <w:rsid w:val="000701F0"/>
    <w:rsid w:val="00076A74"/>
    <w:rsid w:val="00096C91"/>
    <w:rsid w:val="001404EB"/>
    <w:rsid w:val="00150E84"/>
    <w:rsid w:val="0015339E"/>
    <w:rsid w:val="00163D68"/>
    <w:rsid w:val="00191347"/>
    <w:rsid w:val="001D7A74"/>
    <w:rsid w:val="001D7F54"/>
    <w:rsid w:val="001E2982"/>
    <w:rsid w:val="001E59B5"/>
    <w:rsid w:val="002228D7"/>
    <w:rsid w:val="00222FAE"/>
    <w:rsid w:val="00225363"/>
    <w:rsid w:val="00244C3E"/>
    <w:rsid w:val="00275852"/>
    <w:rsid w:val="00292185"/>
    <w:rsid w:val="002A3B8F"/>
    <w:rsid w:val="00325315"/>
    <w:rsid w:val="00330E92"/>
    <w:rsid w:val="003369EF"/>
    <w:rsid w:val="003450EF"/>
    <w:rsid w:val="003B632F"/>
    <w:rsid w:val="003E1052"/>
    <w:rsid w:val="003F728F"/>
    <w:rsid w:val="00400E20"/>
    <w:rsid w:val="004020B5"/>
    <w:rsid w:val="00437B7F"/>
    <w:rsid w:val="00441111"/>
    <w:rsid w:val="00447064"/>
    <w:rsid w:val="00450E5D"/>
    <w:rsid w:val="00474EB7"/>
    <w:rsid w:val="004B3C62"/>
    <w:rsid w:val="004E5B9F"/>
    <w:rsid w:val="005007B1"/>
    <w:rsid w:val="00507704"/>
    <w:rsid w:val="00522DEF"/>
    <w:rsid w:val="00526BF6"/>
    <w:rsid w:val="00565400"/>
    <w:rsid w:val="0059012F"/>
    <w:rsid w:val="005C542E"/>
    <w:rsid w:val="005F08E9"/>
    <w:rsid w:val="00642AF0"/>
    <w:rsid w:val="0068309D"/>
    <w:rsid w:val="00687D13"/>
    <w:rsid w:val="006946EE"/>
    <w:rsid w:val="006E6780"/>
    <w:rsid w:val="006F349B"/>
    <w:rsid w:val="006F6FF1"/>
    <w:rsid w:val="00716A81"/>
    <w:rsid w:val="00716BD1"/>
    <w:rsid w:val="00752CFF"/>
    <w:rsid w:val="0077610B"/>
    <w:rsid w:val="0077657F"/>
    <w:rsid w:val="007B4319"/>
    <w:rsid w:val="007B50A8"/>
    <w:rsid w:val="007E5FBE"/>
    <w:rsid w:val="00804FF6"/>
    <w:rsid w:val="00807EF8"/>
    <w:rsid w:val="00844C48"/>
    <w:rsid w:val="00862E9A"/>
    <w:rsid w:val="008963E1"/>
    <w:rsid w:val="008B334C"/>
    <w:rsid w:val="008B63CA"/>
    <w:rsid w:val="008E4B7E"/>
    <w:rsid w:val="008F39FF"/>
    <w:rsid w:val="0090686F"/>
    <w:rsid w:val="00916C60"/>
    <w:rsid w:val="009517DF"/>
    <w:rsid w:val="00962554"/>
    <w:rsid w:val="009951CE"/>
    <w:rsid w:val="009A624E"/>
    <w:rsid w:val="009A66AF"/>
    <w:rsid w:val="009B24D3"/>
    <w:rsid w:val="009C7744"/>
    <w:rsid w:val="009F7900"/>
    <w:rsid w:val="00A03081"/>
    <w:rsid w:val="00A2740A"/>
    <w:rsid w:val="00A6508E"/>
    <w:rsid w:val="00A82488"/>
    <w:rsid w:val="00A917F8"/>
    <w:rsid w:val="00AB02D1"/>
    <w:rsid w:val="00AB3BA1"/>
    <w:rsid w:val="00AD097C"/>
    <w:rsid w:val="00AF1BCB"/>
    <w:rsid w:val="00B05773"/>
    <w:rsid w:val="00B42975"/>
    <w:rsid w:val="00B434E0"/>
    <w:rsid w:val="00B81B3A"/>
    <w:rsid w:val="00BC2AAF"/>
    <w:rsid w:val="00BC3D44"/>
    <w:rsid w:val="00BE2F22"/>
    <w:rsid w:val="00BF775B"/>
    <w:rsid w:val="00BF7E72"/>
    <w:rsid w:val="00C15B5C"/>
    <w:rsid w:val="00C24A60"/>
    <w:rsid w:val="00C25E43"/>
    <w:rsid w:val="00C369C9"/>
    <w:rsid w:val="00C45A77"/>
    <w:rsid w:val="00C51F99"/>
    <w:rsid w:val="00C54B7B"/>
    <w:rsid w:val="00C73C31"/>
    <w:rsid w:val="00C74394"/>
    <w:rsid w:val="00C9314D"/>
    <w:rsid w:val="00C94245"/>
    <w:rsid w:val="00CC2B1B"/>
    <w:rsid w:val="00CE3CCA"/>
    <w:rsid w:val="00D22179"/>
    <w:rsid w:val="00D30DB5"/>
    <w:rsid w:val="00D64AB6"/>
    <w:rsid w:val="00D754FA"/>
    <w:rsid w:val="00D83FDF"/>
    <w:rsid w:val="00D916B0"/>
    <w:rsid w:val="00DA6BC8"/>
    <w:rsid w:val="00DB3CCD"/>
    <w:rsid w:val="00DD4C4C"/>
    <w:rsid w:val="00DE5EC1"/>
    <w:rsid w:val="00E40880"/>
    <w:rsid w:val="00E61EE2"/>
    <w:rsid w:val="00E62AC6"/>
    <w:rsid w:val="00E869BB"/>
    <w:rsid w:val="00EC7669"/>
    <w:rsid w:val="00ED1426"/>
    <w:rsid w:val="00EE31AE"/>
    <w:rsid w:val="00EE6C51"/>
    <w:rsid w:val="00EF272E"/>
    <w:rsid w:val="00F04296"/>
    <w:rsid w:val="00F20431"/>
    <w:rsid w:val="00F321BE"/>
    <w:rsid w:val="00F37DF0"/>
    <w:rsid w:val="00F4388C"/>
    <w:rsid w:val="00F522E3"/>
    <w:rsid w:val="00FA1DB3"/>
    <w:rsid w:val="00FE1F67"/>
    <w:rsid w:val="00FE6AF2"/>
    <w:rsid w:val="01206202"/>
    <w:rsid w:val="01215080"/>
    <w:rsid w:val="014D28C9"/>
    <w:rsid w:val="01C012ED"/>
    <w:rsid w:val="01DD1E9F"/>
    <w:rsid w:val="028E4F47"/>
    <w:rsid w:val="02D61935"/>
    <w:rsid w:val="03DD1D93"/>
    <w:rsid w:val="044E2BE0"/>
    <w:rsid w:val="04695C6C"/>
    <w:rsid w:val="04D53301"/>
    <w:rsid w:val="05191440"/>
    <w:rsid w:val="055C7AE6"/>
    <w:rsid w:val="061B11E8"/>
    <w:rsid w:val="06F061D0"/>
    <w:rsid w:val="07FF13D8"/>
    <w:rsid w:val="0B066CFC"/>
    <w:rsid w:val="0B077F8D"/>
    <w:rsid w:val="0B5036E2"/>
    <w:rsid w:val="0B6158EF"/>
    <w:rsid w:val="0BA15CEB"/>
    <w:rsid w:val="0C251BE9"/>
    <w:rsid w:val="0C3C3C66"/>
    <w:rsid w:val="0FD04DF1"/>
    <w:rsid w:val="10D26947"/>
    <w:rsid w:val="11423ACC"/>
    <w:rsid w:val="12150B44"/>
    <w:rsid w:val="121651E2"/>
    <w:rsid w:val="125C0BBE"/>
    <w:rsid w:val="14131750"/>
    <w:rsid w:val="154D47EE"/>
    <w:rsid w:val="15B74A18"/>
    <w:rsid w:val="15F01D49"/>
    <w:rsid w:val="15FF1F8C"/>
    <w:rsid w:val="162A05C8"/>
    <w:rsid w:val="162E2871"/>
    <w:rsid w:val="16A13043"/>
    <w:rsid w:val="17162C5A"/>
    <w:rsid w:val="1A3D12D5"/>
    <w:rsid w:val="1AF37BE5"/>
    <w:rsid w:val="1C0876C1"/>
    <w:rsid w:val="1C2C1601"/>
    <w:rsid w:val="1C343166"/>
    <w:rsid w:val="1D7C0366"/>
    <w:rsid w:val="1E236A34"/>
    <w:rsid w:val="1E682698"/>
    <w:rsid w:val="1F0C1CC9"/>
    <w:rsid w:val="20A0611A"/>
    <w:rsid w:val="20C067BC"/>
    <w:rsid w:val="20FB47E6"/>
    <w:rsid w:val="214545F1"/>
    <w:rsid w:val="21F7620D"/>
    <w:rsid w:val="226A69DF"/>
    <w:rsid w:val="22EA5D72"/>
    <w:rsid w:val="237A31C6"/>
    <w:rsid w:val="23C12F77"/>
    <w:rsid w:val="23DA2AF1"/>
    <w:rsid w:val="23ED1676"/>
    <w:rsid w:val="240D1D18"/>
    <w:rsid w:val="24352815"/>
    <w:rsid w:val="24E76A0D"/>
    <w:rsid w:val="24FD2688"/>
    <w:rsid w:val="25371902"/>
    <w:rsid w:val="25494FD2"/>
    <w:rsid w:val="267E6EFD"/>
    <w:rsid w:val="26D134D1"/>
    <w:rsid w:val="27765E26"/>
    <w:rsid w:val="28B44E58"/>
    <w:rsid w:val="294A33D0"/>
    <w:rsid w:val="299407E6"/>
    <w:rsid w:val="29B11398"/>
    <w:rsid w:val="2AEB017C"/>
    <w:rsid w:val="2DEA5B2C"/>
    <w:rsid w:val="2E206AEC"/>
    <w:rsid w:val="2F000DF7"/>
    <w:rsid w:val="2F124686"/>
    <w:rsid w:val="2F4A4E0D"/>
    <w:rsid w:val="2F827A5E"/>
    <w:rsid w:val="30642F35"/>
    <w:rsid w:val="308253C8"/>
    <w:rsid w:val="30E6401D"/>
    <w:rsid w:val="32601BAD"/>
    <w:rsid w:val="329F4483"/>
    <w:rsid w:val="33811DDB"/>
    <w:rsid w:val="3454129D"/>
    <w:rsid w:val="349F4A69"/>
    <w:rsid w:val="34D4418C"/>
    <w:rsid w:val="35415CC5"/>
    <w:rsid w:val="35645510"/>
    <w:rsid w:val="36745C27"/>
    <w:rsid w:val="38353194"/>
    <w:rsid w:val="3885411B"/>
    <w:rsid w:val="38E03A9B"/>
    <w:rsid w:val="395104A1"/>
    <w:rsid w:val="3A3000B7"/>
    <w:rsid w:val="3A502507"/>
    <w:rsid w:val="3A661D2A"/>
    <w:rsid w:val="3B6D67DC"/>
    <w:rsid w:val="3BE64ED1"/>
    <w:rsid w:val="3E84553D"/>
    <w:rsid w:val="3F400D9C"/>
    <w:rsid w:val="3F656A54"/>
    <w:rsid w:val="3FC10E9D"/>
    <w:rsid w:val="407A02DD"/>
    <w:rsid w:val="418B713B"/>
    <w:rsid w:val="435B168F"/>
    <w:rsid w:val="44F2765E"/>
    <w:rsid w:val="452F5B3A"/>
    <w:rsid w:val="45926AB6"/>
    <w:rsid w:val="466B2BA2"/>
    <w:rsid w:val="46F55B59"/>
    <w:rsid w:val="47556D38"/>
    <w:rsid w:val="4783216D"/>
    <w:rsid w:val="47FE35A2"/>
    <w:rsid w:val="48617521"/>
    <w:rsid w:val="488553E8"/>
    <w:rsid w:val="489F1E0A"/>
    <w:rsid w:val="48AB372A"/>
    <w:rsid w:val="48DC7D74"/>
    <w:rsid w:val="495518E8"/>
    <w:rsid w:val="49FF47FD"/>
    <w:rsid w:val="4A7E6C1C"/>
    <w:rsid w:val="4A8C758B"/>
    <w:rsid w:val="4AE372DA"/>
    <w:rsid w:val="4B101B5A"/>
    <w:rsid w:val="4BB9615E"/>
    <w:rsid w:val="4BBD5522"/>
    <w:rsid w:val="4CC748AA"/>
    <w:rsid w:val="4D3637DE"/>
    <w:rsid w:val="4D3F08E5"/>
    <w:rsid w:val="4D9A1059"/>
    <w:rsid w:val="50212524"/>
    <w:rsid w:val="502D711A"/>
    <w:rsid w:val="505A6483"/>
    <w:rsid w:val="50D852D8"/>
    <w:rsid w:val="515626A1"/>
    <w:rsid w:val="51D535C6"/>
    <w:rsid w:val="52263E21"/>
    <w:rsid w:val="52505342"/>
    <w:rsid w:val="52A15B9E"/>
    <w:rsid w:val="53A52ADC"/>
    <w:rsid w:val="53C51418"/>
    <w:rsid w:val="545509EE"/>
    <w:rsid w:val="54834E17"/>
    <w:rsid w:val="54905ECA"/>
    <w:rsid w:val="549F7EBB"/>
    <w:rsid w:val="54EF2BF0"/>
    <w:rsid w:val="55FC3817"/>
    <w:rsid w:val="564E3947"/>
    <w:rsid w:val="56BE6D1E"/>
    <w:rsid w:val="56C02A96"/>
    <w:rsid w:val="57466E4D"/>
    <w:rsid w:val="57763155"/>
    <w:rsid w:val="58095D77"/>
    <w:rsid w:val="5C974299"/>
    <w:rsid w:val="5D481DCE"/>
    <w:rsid w:val="5DD21301"/>
    <w:rsid w:val="5DF50B4C"/>
    <w:rsid w:val="5E6C52B2"/>
    <w:rsid w:val="5FF6615B"/>
    <w:rsid w:val="602A2D2E"/>
    <w:rsid w:val="60AD570E"/>
    <w:rsid w:val="60EC666F"/>
    <w:rsid w:val="6162299C"/>
    <w:rsid w:val="61FC06FB"/>
    <w:rsid w:val="62F85366"/>
    <w:rsid w:val="6333639E"/>
    <w:rsid w:val="63607460"/>
    <w:rsid w:val="64656A2B"/>
    <w:rsid w:val="64F658D5"/>
    <w:rsid w:val="65D200F0"/>
    <w:rsid w:val="66356502"/>
    <w:rsid w:val="672E21C7"/>
    <w:rsid w:val="67F87BB6"/>
    <w:rsid w:val="6A554E4C"/>
    <w:rsid w:val="6A6B0B13"/>
    <w:rsid w:val="6A794FDE"/>
    <w:rsid w:val="6AF93C50"/>
    <w:rsid w:val="6B0074AE"/>
    <w:rsid w:val="6B0845B4"/>
    <w:rsid w:val="6B217424"/>
    <w:rsid w:val="6C691AB4"/>
    <w:rsid w:val="6CBE317C"/>
    <w:rsid w:val="6D372F2F"/>
    <w:rsid w:val="6EE113A4"/>
    <w:rsid w:val="6EFC61DE"/>
    <w:rsid w:val="6F8A1A3C"/>
    <w:rsid w:val="700417EE"/>
    <w:rsid w:val="709B4EF0"/>
    <w:rsid w:val="73FB02D6"/>
    <w:rsid w:val="73FB4CB6"/>
    <w:rsid w:val="740578E3"/>
    <w:rsid w:val="745E29D5"/>
    <w:rsid w:val="74AC0337"/>
    <w:rsid w:val="74F471D8"/>
    <w:rsid w:val="775841CD"/>
    <w:rsid w:val="778B00FF"/>
    <w:rsid w:val="77A26B88"/>
    <w:rsid w:val="78A3591C"/>
    <w:rsid w:val="78AC2A23"/>
    <w:rsid w:val="7A187C44"/>
    <w:rsid w:val="7A9E639B"/>
    <w:rsid w:val="7AC676A0"/>
    <w:rsid w:val="7B4A207F"/>
    <w:rsid w:val="7B7A0BB6"/>
    <w:rsid w:val="7B830478"/>
    <w:rsid w:val="7BC25EFD"/>
    <w:rsid w:val="7C306DEA"/>
    <w:rsid w:val="7C5E4034"/>
    <w:rsid w:val="7E123328"/>
    <w:rsid w:val="7E1C7D03"/>
    <w:rsid w:val="7E3C65F7"/>
    <w:rsid w:val="7F1135E0"/>
    <w:rsid w:val="7FCB3933"/>
    <w:rsid w:val="DBDFB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8"/>
    <w:link w:val="2"/>
    <w:autoRedefine/>
    <w:semiHidden/>
    <w:qFormat/>
    <w:uiPriority w:val="99"/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4">
    <w:name w:val="列出段落1"/>
    <w:basedOn w:val="1"/>
    <w:autoRedefine/>
    <w:qFormat/>
    <w:uiPriority w:val="99"/>
    <w:pPr>
      <w:widowControl/>
      <w:spacing w:after="200" w:line="252" w:lineRule="auto"/>
      <w:ind w:left="720"/>
      <w:jc w:val="left"/>
    </w:pPr>
    <w:rPr>
      <w:rFonts w:ascii="Cambria" w:hAnsi="Cambria" w:eastAsia="宋体" w:cs="Times New Roman"/>
      <w:kern w:val="0"/>
      <w:sz w:val="22"/>
      <w:lang w:eastAsia="en-US"/>
    </w:r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WIOTC</Company>
  <Pages>4</Pages>
  <Words>819</Words>
  <Characters>1023</Characters>
  <Lines>9</Lines>
  <Paragraphs>2</Paragraphs>
  <TotalTime>6</TotalTime>
  <ScaleCrop>false</ScaleCrop>
  <LinksUpToDate>false</LinksUpToDate>
  <CharactersWithSpaces>1100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2025-02-17T12:04:00Z</dcterms:created>
  <dc:creator>johnny</dc:creator>
  <cp:lastModifiedBy>柳</cp:lastModifiedBy>
  <cp:lastPrinted>2025-02-17T11:01:00Z</cp:lastPrinted>
  <dcterms:modified xsi:type="dcterms:W3CDTF">2025-05-29T17:03:18Z</dcterms:modified>
  <dc:title>全球万物智联数字经济示范企业注册申报表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A93C865A68B61DD9D62238684E7D18E3_43</vt:lpwstr>
  </property>
  <property fmtid="{D5CDD505-2E9C-101B-9397-08002B2CF9AE}" pid="4" name="KSOTemplateDocerSaveRecord">
    <vt:lpwstr>eyJoZGlkIjoiYzBiM2Q2N2M2YTMwZTI4YzRlYTFiMTc4MTA4NzYwZjIiLCJ1c2VySWQiOiI2NDA5MTUzMjcifQ==</vt:lpwstr>
  </property>
</Properties>
</file>